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2C53EA">
        <w:rPr>
          <w:rFonts w:ascii="Times New Roman" w:hAnsi="Times New Roman"/>
          <w:sz w:val="16"/>
          <w:szCs w:val="16"/>
        </w:rPr>
        <w:t xml:space="preserve"> </w:t>
      </w:r>
      <w:r w:rsidR="002C592B">
        <w:rPr>
          <w:rFonts w:ascii="Times New Roman" w:hAnsi="Times New Roman"/>
          <w:sz w:val="16"/>
          <w:szCs w:val="16"/>
        </w:rPr>
        <w:t>28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>.0</w:t>
      </w:r>
      <w:r w:rsidR="001F4370">
        <w:rPr>
          <w:rFonts w:ascii="Times New Roman" w:hAnsi="Times New Roman"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1F4370">
        <w:rPr>
          <w:rFonts w:ascii="Times New Roman" w:hAnsi="Times New Roman"/>
          <w:sz w:val="16"/>
          <w:szCs w:val="16"/>
        </w:rPr>
        <w:t>6</w:t>
      </w:r>
      <w:r w:rsidR="002C53EA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  <w:r w:rsidR="001F4370">
        <w:rPr>
          <w:rFonts w:ascii="Times New Roman" w:hAnsi="Times New Roman"/>
          <w:sz w:val="24"/>
          <w:szCs w:val="24"/>
        </w:rPr>
        <w:t>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5"/>
        <w:gridCol w:w="4997"/>
        <w:gridCol w:w="2174"/>
      </w:tblGrid>
      <w:tr w:rsidR="00DC7292" w:rsidTr="001F4370">
        <w:tc>
          <w:tcPr>
            <w:tcW w:w="1755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4997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2174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DC7292" w:rsidTr="001F4370">
        <w:tc>
          <w:tcPr>
            <w:tcW w:w="1755" w:type="dxa"/>
          </w:tcPr>
          <w:p w:rsidR="00DC7292" w:rsidRDefault="002C53EA" w:rsidP="00E00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Piotr Wrona</w:t>
            </w:r>
            <w:r w:rsidR="001E5277" w:rsidRPr="001E5277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br/>
            </w:r>
          </w:p>
        </w:tc>
        <w:tc>
          <w:tcPr>
            <w:tcW w:w="4997" w:type="dxa"/>
          </w:tcPr>
          <w:p w:rsidR="002C53EA" w:rsidRPr="002C53EA" w:rsidRDefault="002C53EA" w:rsidP="002C53EA">
            <w:pPr>
              <w:jc w:val="both"/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</w:pPr>
            <w:r w:rsidRPr="002C53EA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Ewolucja systemu partyjnego w Polsce w latach 2001-2021</w:t>
            </w:r>
          </w:p>
          <w:p w:rsidR="00DC7292" w:rsidRDefault="002C53EA" w:rsidP="002C53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3EA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Proponowany tytuł: Ewolucja systemu partyjnego w Polsce w latach 2001-2015.</w:t>
            </w:r>
          </w:p>
        </w:tc>
        <w:tc>
          <w:tcPr>
            <w:tcW w:w="2174" w:type="dxa"/>
          </w:tcPr>
          <w:p w:rsidR="00DC7292" w:rsidRDefault="001F4370" w:rsidP="002C53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2C53EA">
              <w:rPr>
                <w:rFonts w:ascii="Times New Roman" w:hAnsi="Times New Roman"/>
                <w:sz w:val="24"/>
                <w:szCs w:val="24"/>
              </w:rPr>
              <w:t>Andrzej Wierzbicki</w:t>
            </w:r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 w:rsidSect="001F43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E5B" w:rsidRDefault="00767E5B">
      <w:pPr>
        <w:spacing w:after="0" w:line="240" w:lineRule="auto"/>
      </w:pPr>
      <w:r>
        <w:separator/>
      </w:r>
    </w:p>
  </w:endnote>
  <w:endnote w:type="continuationSeparator" w:id="0">
    <w:p w:rsidR="00767E5B" w:rsidRDefault="00767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92B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E5B" w:rsidRDefault="00767E5B">
      <w:pPr>
        <w:spacing w:after="0" w:line="240" w:lineRule="auto"/>
      </w:pPr>
      <w:r>
        <w:separator/>
      </w:r>
    </w:p>
  </w:footnote>
  <w:footnote w:type="continuationSeparator" w:id="0">
    <w:p w:rsidR="00767E5B" w:rsidRDefault="00767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6371"/>
    <w:rsid w:val="00007594"/>
    <w:rsid w:val="00034EF3"/>
    <w:rsid w:val="00040D98"/>
    <w:rsid w:val="00094D94"/>
    <w:rsid w:val="000C47EE"/>
    <w:rsid w:val="00164517"/>
    <w:rsid w:val="001B6201"/>
    <w:rsid w:val="001E5277"/>
    <w:rsid w:val="001F4370"/>
    <w:rsid w:val="00226EEB"/>
    <w:rsid w:val="002812FC"/>
    <w:rsid w:val="002C53EA"/>
    <w:rsid w:val="002C592B"/>
    <w:rsid w:val="002D14F6"/>
    <w:rsid w:val="003101FC"/>
    <w:rsid w:val="00321733"/>
    <w:rsid w:val="00344CD8"/>
    <w:rsid w:val="00370602"/>
    <w:rsid w:val="00370EEB"/>
    <w:rsid w:val="003B7FFE"/>
    <w:rsid w:val="003D288B"/>
    <w:rsid w:val="004A48C3"/>
    <w:rsid w:val="00520765"/>
    <w:rsid w:val="00543B28"/>
    <w:rsid w:val="00550BEA"/>
    <w:rsid w:val="00580F81"/>
    <w:rsid w:val="0058425E"/>
    <w:rsid w:val="006471A8"/>
    <w:rsid w:val="00675EA1"/>
    <w:rsid w:val="0069261B"/>
    <w:rsid w:val="006C3BA8"/>
    <w:rsid w:val="006F5F7E"/>
    <w:rsid w:val="00720CE1"/>
    <w:rsid w:val="0076597E"/>
    <w:rsid w:val="00767E5B"/>
    <w:rsid w:val="00785B52"/>
    <w:rsid w:val="0078751C"/>
    <w:rsid w:val="00797FCA"/>
    <w:rsid w:val="0084777F"/>
    <w:rsid w:val="0087403B"/>
    <w:rsid w:val="00885F8B"/>
    <w:rsid w:val="008A67DF"/>
    <w:rsid w:val="008C5E01"/>
    <w:rsid w:val="0091749B"/>
    <w:rsid w:val="00921FE0"/>
    <w:rsid w:val="00962706"/>
    <w:rsid w:val="009711BA"/>
    <w:rsid w:val="00993F33"/>
    <w:rsid w:val="00A56707"/>
    <w:rsid w:val="00AC1CD0"/>
    <w:rsid w:val="00B5152C"/>
    <w:rsid w:val="00B560EF"/>
    <w:rsid w:val="00B62ABA"/>
    <w:rsid w:val="00B808F5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C7292"/>
    <w:rsid w:val="00DE04DA"/>
    <w:rsid w:val="00E00A4B"/>
    <w:rsid w:val="00E21252"/>
    <w:rsid w:val="00E50BE8"/>
    <w:rsid w:val="00EE288B"/>
    <w:rsid w:val="00EE4AB2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C7DB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3</cp:revision>
  <dcterms:created xsi:type="dcterms:W3CDTF">2022-09-23T14:07:00Z</dcterms:created>
  <dcterms:modified xsi:type="dcterms:W3CDTF">2022-09-27T07:04:00Z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